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Pr="00BE037D" w:rsidRDefault="00BE037D" w:rsidP="003148AE">
      <w:pPr>
        <w:bidi w:val="0"/>
        <w:ind w:left="-625" w:right="1785"/>
        <w:rPr>
          <w:sz w:val="24"/>
          <w:szCs w:val="24"/>
        </w:rPr>
      </w:pPr>
      <w:bookmarkStart w:id="0" w:name="_GoBack"/>
      <w:r w:rsidRPr="00BE037D">
        <w:rPr>
          <w:sz w:val="24"/>
          <w:szCs w:val="24"/>
        </w:rPr>
        <w:t xml:space="preserve">Елена Чугаева </w:t>
      </w:r>
      <w:r>
        <w:rPr>
          <w:sz w:val="24"/>
          <w:szCs w:val="24"/>
        </w:rPr>
        <w:t>родилась в 1948 году на Украине в Днепропетровске. Окончила Ростовский государственный педагогический институт.  В течение 40 лет преподавала английский язык. В  2010 году репатриировалась в Израиль.  Живёт в Ашдоде, увлек</w:t>
      </w:r>
      <w:r w:rsidR="00295EFC">
        <w:rPr>
          <w:sz w:val="24"/>
          <w:szCs w:val="24"/>
        </w:rPr>
        <w:t>ается литературой, любит поэзию, пишет стихи.</w:t>
      </w:r>
      <w:r>
        <w:rPr>
          <w:sz w:val="24"/>
          <w:szCs w:val="24"/>
        </w:rPr>
        <w:t xml:space="preserve">  Является активным  членом клуба "Селла", участвует в спектаклях, читает лекции и доклады </w:t>
      </w:r>
      <w:r w:rsidR="00295EFC">
        <w:rPr>
          <w:sz w:val="24"/>
          <w:szCs w:val="24"/>
        </w:rPr>
        <w:t xml:space="preserve"> на литературные темы. </w:t>
      </w:r>
      <w:r w:rsidR="003148AE">
        <w:rPr>
          <w:sz w:val="24"/>
          <w:szCs w:val="24"/>
        </w:rPr>
        <w:t>У нее три сына, внучка и внук.</w:t>
      </w:r>
      <w:bookmarkEnd w:id="0"/>
    </w:p>
    <w:sectPr w:rsidR="00C04F04" w:rsidRPr="00BE037D" w:rsidSect="00BE0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7D"/>
    <w:rsid w:val="00295EFC"/>
    <w:rsid w:val="003148AE"/>
    <w:rsid w:val="00620BB9"/>
    <w:rsid w:val="00BE037D"/>
    <w:rsid w:val="00C04F04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anatoly</cp:lastModifiedBy>
  <cp:revision>2</cp:revision>
  <dcterms:created xsi:type="dcterms:W3CDTF">2015-09-19T08:22:00Z</dcterms:created>
  <dcterms:modified xsi:type="dcterms:W3CDTF">2015-09-27T17:19:00Z</dcterms:modified>
</cp:coreProperties>
</file>